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0C9A" w14:textId="3D0EDDCE" w:rsidR="00763D90" w:rsidRDefault="006B23DE" w:rsidP="00763D90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FIȘA TEHNICĂ </w:t>
      </w:r>
      <w:r w:rsidR="00D5743B">
        <w:rPr>
          <w:rFonts w:cstheme="minorHAnsi"/>
          <w:b/>
          <w:sz w:val="28"/>
          <w:szCs w:val="28"/>
        </w:rPr>
        <w:t xml:space="preserve"> - Nr.</w:t>
      </w:r>
      <w:r w:rsidR="00713812">
        <w:rPr>
          <w:rFonts w:cstheme="minorHAnsi"/>
          <w:b/>
          <w:sz w:val="28"/>
          <w:szCs w:val="28"/>
        </w:rPr>
        <w:t>25</w:t>
      </w:r>
    </w:p>
    <w:p w14:paraId="627F375F" w14:textId="230AA0FD" w:rsidR="00763D90" w:rsidRDefault="0056196A" w:rsidP="00763D90">
      <w:pPr>
        <w:tabs>
          <w:tab w:val="left" w:pos="2220"/>
        </w:tabs>
        <w:jc w:val="center"/>
        <w:rPr>
          <w:rFonts w:ascii="Open Sans" w:hAnsi="Open Sans" w:cs="Open Sans"/>
          <w:b/>
          <w:bCs/>
          <w:color w:val="222222"/>
          <w:sz w:val="33"/>
          <w:szCs w:val="33"/>
        </w:rPr>
      </w:pPr>
      <w:r>
        <w:rPr>
          <w:rFonts w:ascii="Open Sans" w:hAnsi="Open Sans" w:cs="Open Sans"/>
          <w:b/>
          <w:bCs/>
          <w:color w:val="222222"/>
          <w:sz w:val="33"/>
          <w:szCs w:val="33"/>
        </w:rPr>
        <w:t xml:space="preserve">IMPRIMANTA 3D </w:t>
      </w:r>
    </w:p>
    <w:p w14:paraId="37BF86B0" w14:textId="1C90B352" w:rsidR="006B23DE" w:rsidRPr="00713812" w:rsidRDefault="00713812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8"/>
          <w:szCs w:val="28"/>
          <w:shd w:val="clear" w:color="auto" w:fill="FFFFFF"/>
        </w:rPr>
      </w:pPr>
      <w:r w:rsidRPr="00713812">
        <w:rPr>
          <w:sz w:val="28"/>
          <w:szCs w:val="28"/>
        </w:rPr>
        <w:t>Laborator multidisciplinar</w:t>
      </w:r>
    </w:p>
    <w:tbl>
      <w:tblPr>
        <w:tblStyle w:val="TableGrid"/>
        <w:tblpPr w:leftFromText="180" w:rightFromText="180" w:vertAnchor="text" w:horzAnchor="margin" w:tblpXSpec="center" w:tblpY="203"/>
        <w:tblW w:w="10910" w:type="dxa"/>
        <w:tblInd w:w="0" w:type="dxa"/>
        <w:tblLook w:val="04A0" w:firstRow="1" w:lastRow="0" w:firstColumn="1" w:lastColumn="0" w:noHBand="0" w:noVBand="1"/>
      </w:tblPr>
      <w:tblGrid>
        <w:gridCol w:w="550"/>
        <w:gridCol w:w="1500"/>
        <w:gridCol w:w="4369"/>
        <w:gridCol w:w="2590"/>
        <w:gridCol w:w="1901"/>
      </w:tblGrid>
      <w:tr w:rsidR="006B23DE" w14:paraId="224EA808" w14:textId="77777777" w:rsidTr="00106B20">
        <w:trPr>
          <w:trHeight w:val="55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Nr crt.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DENUMIRE PRODUS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6B23DE" w14:paraId="175FAB4E" w14:textId="77777777" w:rsidTr="00106B20">
        <w:trPr>
          <w:trHeight w:val="175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1.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56196A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56196A">
              <w:rPr>
                <w:rFonts w:ascii="Arial" w:hAnsi="Arial" w:cs="Arial"/>
                <w:bCs/>
              </w:rPr>
              <w:t>DESCRIERE PRODUS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0BE4" w14:textId="77777777" w:rsidR="0056196A" w:rsidRDefault="0056196A" w:rsidP="006C7AE4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</w:pPr>
            <w:r w:rsidRPr="0056196A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>Extrudere: minimum 2; Diametru duză extruder: 0,4 mm; Temperatură maximă extruder: 300 °C;</w:t>
            </w:r>
          </w:p>
          <w:p w14:paraId="3DE3BA3C" w14:textId="5A992D79" w:rsidR="00763D90" w:rsidRPr="0056196A" w:rsidRDefault="0056196A" w:rsidP="006C7AE4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</w:pPr>
            <w:r w:rsidRPr="0056196A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 Viteză de printare: </w:t>
            </w:r>
            <w:r w:rsidR="003A7869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min </w:t>
            </w:r>
            <w:r w:rsidRPr="0056196A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>30—100 mm/s; Materiale suportate: orice material de tip filament cu temperatura de topire sub 300 °C; certificate de producător ca fiind sigure pentru utilizarea în procesul educațional; Diametru filament: minimum 1,75 mm; Pat: sticlă sau alt material rigid, acoperit cu folie antilipire sau tratat antilipire; Volumul de printare: minimum 200 * 150 * 140 mm; Grosime strat de printare: 0,4 mm; Format fișiere acceptate: minimum STL și/sau OBJ și/sau AMF; Memorie: internă minimum 8 GB și/sau card minimum 8 GB și/sau conexiune USB și/sau conexiune Wi-Fi;</w:t>
            </w:r>
          </w:p>
          <w:p w14:paraId="3F3FA02E" w14:textId="1945C816" w:rsidR="0056196A" w:rsidRPr="0056196A" w:rsidRDefault="0056196A" w:rsidP="006C7AE4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</w:pPr>
            <w:r w:rsidRPr="0056196A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>Conectivitate: cablu USB, Wi-Fi; Securitate: livrată cu incintă de lucru închisă, cu capac de protecție și ușă blocabilă; Software: se va livra împreună cu software necesar pentru tipărirea aditivă a obiectelor.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4930" w14:textId="76B60160" w:rsidR="006B23DE" w:rsidRDefault="006B23DE" w:rsidP="00655150">
            <w:pPr>
              <w:spacing w:after="0" w:line="240" w:lineRule="auto"/>
              <w:rPr>
                <w:rFonts w:cstheme="minorHAnsi"/>
                <w:bCs/>
              </w:rPr>
            </w:pPr>
          </w:p>
          <w:p w14:paraId="329EF667" w14:textId="7CF4B7B0" w:rsidR="00CD6785" w:rsidRPr="006B23DE" w:rsidRDefault="003047D6" w:rsidP="0015617A">
            <w:pPr>
              <w:spacing w:after="0" w:line="240" w:lineRule="auto"/>
              <w:rPr>
                <w:rFonts w:cstheme="minorHAnsi"/>
                <w:bCs/>
              </w:rPr>
            </w:pPr>
            <w:r>
              <w:t xml:space="preserve"> </w:t>
            </w:r>
          </w:p>
        </w:tc>
      </w:tr>
      <w:tr w:rsidR="006B23DE" w:rsidRPr="006B23DE" w14:paraId="1DDFFDE3" w14:textId="77777777" w:rsidTr="00106B20">
        <w:trPr>
          <w:trHeight w:val="91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2.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DIMENSIUNI: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98F8" w14:textId="3F13CD78" w:rsidR="00D135E7" w:rsidRPr="00D135E7" w:rsidRDefault="006C7AE4" w:rsidP="00EF6117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</w:t>
            </w:r>
          </w:p>
          <w:p w14:paraId="762C620D" w14:textId="1C96C615" w:rsidR="00D135E7" w:rsidRPr="00EF6117" w:rsidRDefault="00D135E7" w:rsidP="00EF6117">
            <w:pPr>
              <w:spacing w:after="0" w:line="240" w:lineRule="auto"/>
              <w:rPr>
                <w:rFonts w:ascii="Roboto" w:hAnsi="Robo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04577514" w14:textId="77777777" w:rsidTr="00106B20">
        <w:trPr>
          <w:trHeight w:val="95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3.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 xml:space="preserve">MATERIALE 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64" w14:textId="258C3C4E" w:rsidR="00EF6117" w:rsidRPr="006B23DE" w:rsidRDefault="00EF6117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1ACBDEA2" w14:textId="77777777" w:rsidTr="00106B20">
        <w:trPr>
          <w:trHeight w:val="5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4.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GARANȚII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280570F6" w:rsidR="006B23DE" w:rsidRPr="00106B20" w:rsidRDefault="00106B20" w:rsidP="00106B20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24 luni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27E43EC3" w14:textId="5042F8F8" w:rsidR="00EF6117" w:rsidRPr="00D135E7" w:rsidRDefault="00EF6117" w:rsidP="00D135E7">
      <w:pPr>
        <w:rPr>
          <w:rFonts w:cstheme="minorHAnsi"/>
        </w:rPr>
      </w:pPr>
    </w:p>
    <w:sectPr w:rsidR="00EF6117" w:rsidRPr="00D135E7" w:rsidSect="006B2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BAE6359"/>
    <w:multiLevelType w:val="hybridMultilevel"/>
    <w:tmpl w:val="D16A4BF6"/>
    <w:lvl w:ilvl="0" w:tplc="7430D6C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297F47"/>
    <w:multiLevelType w:val="hybridMultilevel"/>
    <w:tmpl w:val="47B8B3AE"/>
    <w:lvl w:ilvl="0" w:tplc="C384127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7B40EAB"/>
    <w:multiLevelType w:val="multilevel"/>
    <w:tmpl w:val="ABCC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9448AD"/>
    <w:multiLevelType w:val="multilevel"/>
    <w:tmpl w:val="B1F8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5115364">
    <w:abstractNumId w:val="5"/>
  </w:num>
  <w:num w:numId="2" w16cid:durableId="1463956678">
    <w:abstractNumId w:val="3"/>
  </w:num>
  <w:num w:numId="3" w16cid:durableId="1232614156">
    <w:abstractNumId w:val="0"/>
  </w:num>
  <w:num w:numId="4" w16cid:durableId="950208829">
    <w:abstractNumId w:val="6"/>
  </w:num>
  <w:num w:numId="5" w16cid:durableId="1932347141">
    <w:abstractNumId w:val="4"/>
  </w:num>
  <w:num w:numId="6" w16cid:durableId="246185475">
    <w:abstractNumId w:val="2"/>
  </w:num>
  <w:num w:numId="7" w16cid:durableId="222719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0B37B0"/>
    <w:rsid w:val="00106B20"/>
    <w:rsid w:val="0015617A"/>
    <w:rsid w:val="001E0211"/>
    <w:rsid w:val="00205D79"/>
    <w:rsid w:val="002A2532"/>
    <w:rsid w:val="002B0198"/>
    <w:rsid w:val="002B1EE8"/>
    <w:rsid w:val="003047D6"/>
    <w:rsid w:val="00343124"/>
    <w:rsid w:val="003A7869"/>
    <w:rsid w:val="003D0E6E"/>
    <w:rsid w:val="0044253F"/>
    <w:rsid w:val="004A62EE"/>
    <w:rsid w:val="004D6717"/>
    <w:rsid w:val="005507C1"/>
    <w:rsid w:val="0056196A"/>
    <w:rsid w:val="00595172"/>
    <w:rsid w:val="005A0AE5"/>
    <w:rsid w:val="00620CDA"/>
    <w:rsid w:val="00655150"/>
    <w:rsid w:val="00696119"/>
    <w:rsid w:val="006B23DE"/>
    <w:rsid w:val="006C7AE4"/>
    <w:rsid w:val="00713812"/>
    <w:rsid w:val="00763D90"/>
    <w:rsid w:val="008205B4"/>
    <w:rsid w:val="00915F01"/>
    <w:rsid w:val="00B25C9A"/>
    <w:rsid w:val="00B7109B"/>
    <w:rsid w:val="00C770A3"/>
    <w:rsid w:val="00CD6785"/>
    <w:rsid w:val="00D00298"/>
    <w:rsid w:val="00D135E7"/>
    <w:rsid w:val="00D5743B"/>
    <w:rsid w:val="00EF6117"/>
    <w:rsid w:val="00F3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135E7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13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1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7</cp:revision>
  <dcterms:created xsi:type="dcterms:W3CDTF">2024-09-12T11:52:00Z</dcterms:created>
  <dcterms:modified xsi:type="dcterms:W3CDTF">2025-09-16T11:17:00Z</dcterms:modified>
</cp:coreProperties>
</file>